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03EE" w14:textId="3EEA9531" w:rsidR="00423F44" w:rsidRPr="00C21CD4" w:rsidRDefault="00423F44" w:rsidP="002F1849">
      <w:pPr>
        <w:pStyle w:val="Nadpis1"/>
        <w:spacing w:after="240"/>
        <w:jc w:val="center"/>
        <w:rPr>
          <w:rFonts w:ascii="Tahoma" w:hAnsi="Tahoma" w:cs="Tahoma"/>
          <w:b/>
          <w:color w:val="auto"/>
        </w:rPr>
      </w:pPr>
      <w:r w:rsidRPr="00C21CD4">
        <w:rPr>
          <w:rFonts w:ascii="Tahoma" w:hAnsi="Tahoma" w:cs="Tahoma"/>
          <w:b/>
          <w:color w:val="auto"/>
        </w:rPr>
        <w:t xml:space="preserve">Hromadná </w:t>
      </w:r>
      <w:r w:rsidR="00C267AD">
        <w:rPr>
          <w:rFonts w:ascii="Tahoma" w:hAnsi="Tahoma" w:cs="Tahoma"/>
          <w:b/>
          <w:color w:val="auto"/>
        </w:rPr>
        <w:t>poptávka</w:t>
      </w:r>
      <w:r w:rsidRPr="00C21CD4">
        <w:rPr>
          <w:rFonts w:ascii="Tahoma" w:hAnsi="Tahoma" w:cs="Tahoma"/>
          <w:b/>
          <w:color w:val="auto"/>
        </w:rPr>
        <w:t xml:space="preserve"> včelích matek</w:t>
      </w:r>
    </w:p>
    <w:p w14:paraId="7E40A809" w14:textId="3EB173CD" w:rsidR="00423F44" w:rsidRPr="00C21CD4" w:rsidRDefault="00C267AD" w:rsidP="00423F44">
      <w:pPr>
        <w:rPr>
          <w:rFonts w:ascii="Tahoma" w:hAnsi="Tahoma" w:cs="Tahoma"/>
        </w:rPr>
      </w:pPr>
      <w:r>
        <w:rPr>
          <w:rFonts w:ascii="Tahoma" w:hAnsi="Tahoma" w:cs="Tahoma"/>
        </w:rPr>
        <w:t>Poptávku</w:t>
      </w:r>
      <w:r w:rsidR="00423F44" w:rsidRPr="00C21CD4">
        <w:rPr>
          <w:rFonts w:ascii="Tahoma" w:hAnsi="Tahoma" w:cs="Tahoma"/>
        </w:rPr>
        <w:t xml:space="preserve"> zašlete e-mailem na </w:t>
      </w:r>
      <w:hyperlink r:id="rId6" w:history="1">
        <w:r w:rsidR="00795D57">
          <w:rPr>
            <w:rStyle w:val="Hypertextovodkaz"/>
            <w:rFonts w:ascii="Tahoma" w:hAnsi="Tahoma" w:cs="Tahoma"/>
            <w:color w:val="auto"/>
          </w:rPr>
          <w:t>kyvalka@beedol.cz</w:t>
        </w:r>
      </w:hyperlink>
      <w:r w:rsidR="00423F44" w:rsidRPr="00C21CD4">
        <w:rPr>
          <w:rFonts w:ascii="Tahoma" w:hAnsi="Tahoma" w:cs="Tahoma"/>
        </w:rPr>
        <w:t xml:space="preserve"> .</w:t>
      </w:r>
      <w:r w:rsidR="00623C5E" w:rsidRPr="00C21CD4">
        <w:rPr>
          <w:rFonts w:ascii="Tahoma" w:hAnsi="Tahoma" w:cs="Tahoma"/>
        </w:rPr>
        <w:br/>
      </w:r>
      <w:r w:rsidR="00423F44" w:rsidRPr="00C21CD4">
        <w:rPr>
          <w:rFonts w:ascii="Tahoma" w:hAnsi="Tahoma" w:cs="Tahoma"/>
        </w:rPr>
        <w:t xml:space="preserve">Ceník a další informace naleznete na </w:t>
      </w:r>
      <w:hyperlink r:id="rId7" w:history="1">
        <w:r w:rsidR="00795D57">
          <w:rPr>
            <w:rStyle w:val="Hypertextovodkaz"/>
            <w:rFonts w:ascii="Tahoma" w:hAnsi="Tahoma" w:cs="Tahoma"/>
            <w:color w:val="auto"/>
          </w:rPr>
          <w:t>http://www.beedol.cz/kyvalka</w:t>
        </w:r>
      </w:hyperlink>
      <w:r w:rsidR="00423F44" w:rsidRPr="00C21CD4">
        <w:rPr>
          <w:rFonts w:ascii="Tahoma" w:hAnsi="Tahoma" w:cs="Tahoma"/>
        </w:rPr>
        <w:t xml:space="preserve"> </w:t>
      </w:r>
      <w:r w:rsidR="00C21CD4" w:rsidRPr="00C21CD4">
        <w:rPr>
          <w:rFonts w:ascii="Tahoma" w:hAnsi="Tahoma" w:cs="Tahoma"/>
        </w:rPr>
        <w:t>.</w:t>
      </w:r>
    </w:p>
    <w:p w14:paraId="117B54AA" w14:textId="0A1492EC" w:rsidR="00AD3E21" w:rsidRPr="007254D2" w:rsidRDefault="00C267AD" w:rsidP="00623C5E">
      <w:pPr>
        <w:pStyle w:val="Nadpis2"/>
        <w:rPr>
          <w:rFonts w:ascii="Tahoma" w:hAnsi="Tahoma" w:cs="Tahoma"/>
          <w:b/>
          <w:color w:val="auto"/>
          <w:sz w:val="22"/>
        </w:rPr>
      </w:pPr>
      <w:r>
        <w:rPr>
          <w:rFonts w:ascii="Tahoma" w:eastAsia="Times New Roman" w:hAnsi="Tahoma" w:cs="Tahoma"/>
          <w:b/>
          <w:color w:val="auto"/>
          <w:sz w:val="22"/>
          <w:lang w:eastAsia="cs-CZ"/>
        </w:rPr>
        <w:t>Poptávající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C21CD4" w:rsidRPr="007254D2" w14:paraId="607E184A" w14:textId="77777777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14:paraId="436BA6BE" w14:textId="77777777"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Jméno</w:t>
            </w:r>
          </w:p>
        </w:tc>
        <w:tc>
          <w:tcPr>
            <w:tcW w:w="6940" w:type="dxa"/>
            <w:vAlign w:val="center"/>
          </w:tcPr>
          <w:p w14:paraId="13E8AE94" w14:textId="77777777"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14:paraId="791282A6" w14:textId="77777777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14:paraId="6076B562" w14:textId="77777777"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Název organizace</w:t>
            </w:r>
          </w:p>
        </w:tc>
        <w:tc>
          <w:tcPr>
            <w:tcW w:w="6940" w:type="dxa"/>
            <w:vAlign w:val="center"/>
          </w:tcPr>
          <w:p w14:paraId="45195D06" w14:textId="77777777"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14:paraId="41610F55" w14:textId="77777777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14:paraId="562B017B" w14:textId="77777777"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6940" w:type="dxa"/>
            <w:vAlign w:val="center"/>
          </w:tcPr>
          <w:p w14:paraId="4AE4AA2B" w14:textId="77777777"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14:paraId="624C83F9" w14:textId="77777777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14:paraId="4396164E" w14:textId="77777777"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Telefon</w:t>
            </w:r>
          </w:p>
        </w:tc>
        <w:tc>
          <w:tcPr>
            <w:tcW w:w="6940" w:type="dxa"/>
            <w:vAlign w:val="center"/>
          </w:tcPr>
          <w:p w14:paraId="6FE293C9" w14:textId="77777777"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14:paraId="62D86685" w14:textId="77777777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14:paraId="2C6FCE56" w14:textId="77777777"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E-mail</w:t>
            </w:r>
          </w:p>
        </w:tc>
        <w:tc>
          <w:tcPr>
            <w:tcW w:w="6940" w:type="dxa"/>
            <w:vAlign w:val="center"/>
          </w:tcPr>
          <w:p w14:paraId="584B7BC7" w14:textId="77777777"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14:paraId="75EF3215" w14:textId="77777777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14:paraId="22E1E55E" w14:textId="77777777" w:rsidR="00623C5E" w:rsidRPr="00423F44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IČO</w:t>
            </w:r>
          </w:p>
        </w:tc>
        <w:tc>
          <w:tcPr>
            <w:tcW w:w="6940" w:type="dxa"/>
            <w:vAlign w:val="center"/>
          </w:tcPr>
          <w:p w14:paraId="4F2913F3" w14:textId="77777777"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C21CD4" w:rsidRPr="007254D2" w14:paraId="21FE85FE" w14:textId="77777777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</w:tcPr>
          <w:p w14:paraId="7461438A" w14:textId="77777777" w:rsidR="00623C5E" w:rsidRPr="007254D2" w:rsidRDefault="00C21CD4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Způsob úhrady</w:t>
            </w:r>
          </w:p>
        </w:tc>
        <w:tc>
          <w:tcPr>
            <w:tcW w:w="6940" w:type="dxa"/>
            <w:vAlign w:val="center"/>
          </w:tcPr>
          <w:p w14:paraId="52690556" w14:textId="77777777" w:rsidR="00623C5E" w:rsidRPr="007254D2" w:rsidRDefault="007254D2" w:rsidP="007254D2">
            <w:pPr>
              <w:tabs>
                <w:tab w:val="left" w:pos="459"/>
              </w:tabs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Hotově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  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Převodem</w:t>
            </w:r>
          </w:p>
        </w:tc>
      </w:tr>
      <w:tr w:rsidR="00C21CD4" w:rsidRPr="007254D2" w14:paraId="1243941D" w14:textId="77777777" w:rsidTr="00C21CD4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</w:tcPr>
          <w:p w14:paraId="3C671B45" w14:textId="77777777" w:rsidR="00623C5E" w:rsidRPr="007254D2" w:rsidRDefault="00623C5E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Způsob dodání </w:t>
            </w:r>
          </w:p>
        </w:tc>
        <w:tc>
          <w:tcPr>
            <w:tcW w:w="6940" w:type="dxa"/>
            <w:vAlign w:val="center"/>
          </w:tcPr>
          <w:p w14:paraId="5A8DF02B" w14:textId="77777777" w:rsidR="00623C5E" w:rsidRPr="007254D2" w:rsidRDefault="002F1849" w:rsidP="007254D2">
            <w:pPr>
              <w:tabs>
                <w:tab w:val="left" w:pos="459"/>
              </w:tabs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Osobní odběr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  </w:t>
            </w:r>
            <w:r w:rsidR="00623C5E"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ab/>
              <w:t xml:space="preserve">□ </w:t>
            </w:r>
            <w:r w:rsidR="00623C5E" w:rsidRPr="007254D2">
              <w:rPr>
                <w:rFonts w:ascii="Tahoma" w:eastAsia="Times New Roman" w:hAnsi="Tahoma" w:cs="Tahoma"/>
                <w:bCs/>
                <w:sz w:val="18"/>
                <w:szCs w:val="20"/>
                <w:lang w:eastAsia="cs-CZ"/>
              </w:rPr>
              <w:t>Poštou</w:t>
            </w:r>
          </w:p>
        </w:tc>
      </w:tr>
    </w:tbl>
    <w:p w14:paraId="4595E4FE" w14:textId="77777777" w:rsidR="00623C5E" w:rsidRPr="007254D2" w:rsidRDefault="00C21CD4" w:rsidP="00177BF4">
      <w:pPr>
        <w:pStyle w:val="Nadpis2"/>
        <w:tabs>
          <w:tab w:val="left" w:pos="6096"/>
        </w:tabs>
        <w:spacing w:before="120"/>
        <w:rPr>
          <w:rFonts w:ascii="Tahoma" w:hAnsi="Tahoma" w:cs="Tahoma"/>
          <w:color w:val="auto"/>
          <w:sz w:val="22"/>
          <w:szCs w:val="24"/>
        </w:rPr>
      </w:pPr>
      <w:r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>Příjemce</w:t>
      </w:r>
      <w:r w:rsidR="00623C5E"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 xml:space="preserve"> </w:t>
      </w:r>
      <w:r w:rsidR="002F1849" w:rsidRPr="007254D2">
        <w:rPr>
          <w:rFonts w:ascii="Tahoma" w:eastAsia="Times New Roman" w:hAnsi="Tahoma" w:cs="Tahoma"/>
          <w:b/>
          <w:color w:val="auto"/>
          <w:sz w:val="22"/>
          <w:szCs w:val="24"/>
          <w:lang w:eastAsia="cs-CZ"/>
        </w:rPr>
        <w:tab/>
      </w:r>
      <w:r w:rsidR="002F1849" w:rsidRPr="007254D2">
        <w:rPr>
          <w:rFonts w:ascii="Tahoma" w:eastAsia="Times New Roman" w:hAnsi="Tahoma" w:cs="Tahoma"/>
          <w:color w:val="auto"/>
          <w:sz w:val="18"/>
          <w:szCs w:val="24"/>
          <w:lang w:eastAsia="cs-CZ"/>
        </w:rPr>
        <w:t xml:space="preserve">vyplňte, </w:t>
      </w:r>
      <w:r w:rsidR="00623C5E" w:rsidRPr="007254D2">
        <w:rPr>
          <w:rFonts w:ascii="Tahoma" w:eastAsia="Times New Roman" w:hAnsi="Tahoma" w:cs="Tahoma"/>
          <w:color w:val="auto"/>
          <w:sz w:val="18"/>
          <w:szCs w:val="24"/>
          <w:lang w:eastAsia="cs-CZ"/>
        </w:rPr>
        <w:t>pokud se liší od objednatele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2F1849" w:rsidRPr="007254D2" w14:paraId="6E8D5C6E" w14:textId="77777777" w:rsidTr="002F1849">
        <w:trPr>
          <w:trHeight w:val="352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14:paraId="227EB08D" w14:textId="77777777"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Jméno</w:t>
            </w:r>
          </w:p>
        </w:tc>
        <w:tc>
          <w:tcPr>
            <w:tcW w:w="6945" w:type="dxa"/>
            <w:vAlign w:val="center"/>
          </w:tcPr>
          <w:p w14:paraId="7147E79D" w14:textId="77777777"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14:paraId="44BAD3A8" w14:textId="77777777" w:rsidTr="002F1849">
        <w:trPr>
          <w:trHeight w:val="353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14:paraId="401FE577" w14:textId="77777777"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Adresa</w:t>
            </w:r>
          </w:p>
        </w:tc>
        <w:tc>
          <w:tcPr>
            <w:tcW w:w="6945" w:type="dxa"/>
            <w:vAlign w:val="center"/>
          </w:tcPr>
          <w:p w14:paraId="22B2E9AA" w14:textId="77777777"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14:paraId="78302A9F" w14:textId="77777777" w:rsidTr="002F1849">
        <w:trPr>
          <w:trHeight w:val="352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14:paraId="4E56B703" w14:textId="77777777"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Telefon</w:t>
            </w:r>
          </w:p>
        </w:tc>
        <w:tc>
          <w:tcPr>
            <w:tcW w:w="6945" w:type="dxa"/>
            <w:vAlign w:val="center"/>
          </w:tcPr>
          <w:p w14:paraId="6FB7C5E7" w14:textId="77777777"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2F1849" w:rsidRPr="007254D2" w14:paraId="46E1DCE0" w14:textId="77777777" w:rsidTr="002F1849">
        <w:trPr>
          <w:trHeight w:val="353"/>
        </w:trPr>
        <w:tc>
          <w:tcPr>
            <w:tcW w:w="2122" w:type="dxa"/>
            <w:shd w:val="clear" w:color="auto" w:fill="F2F2F2" w:themeFill="background1" w:themeFillShade="F2"/>
            <w:noWrap/>
            <w:vAlign w:val="center"/>
            <w:hideMark/>
          </w:tcPr>
          <w:p w14:paraId="6AE011C4" w14:textId="77777777" w:rsidR="002F1849" w:rsidRPr="00423F44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 w:rsidRPr="007254D2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E-mail</w:t>
            </w:r>
          </w:p>
        </w:tc>
        <w:tc>
          <w:tcPr>
            <w:tcW w:w="6945" w:type="dxa"/>
            <w:vAlign w:val="center"/>
          </w:tcPr>
          <w:p w14:paraId="31167DB9" w14:textId="77777777" w:rsidR="002F1849" w:rsidRPr="007254D2" w:rsidRDefault="002F1849" w:rsidP="00C21CD4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</w:tbl>
    <w:p w14:paraId="61E35FD4" w14:textId="77777777" w:rsidR="00127B7B" w:rsidRDefault="00127B7B" w:rsidP="00127B7B">
      <w:pPr>
        <w:tabs>
          <w:tab w:val="left" w:pos="4111"/>
        </w:tabs>
        <w:spacing w:before="120" w:after="0"/>
        <w:rPr>
          <w:rFonts w:ascii="Tahoma" w:eastAsia="Times New Roman" w:hAnsi="Tahoma" w:cs="Tahoma"/>
          <w:sz w:val="18"/>
          <w:szCs w:val="24"/>
          <w:lang w:eastAsia="cs-CZ"/>
        </w:rPr>
      </w:pPr>
      <w:r>
        <w:rPr>
          <w:rFonts w:ascii="Tahoma" w:eastAsia="Times New Roman" w:hAnsi="Tahoma" w:cs="Tahoma"/>
          <w:b/>
          <w:sz w:val="22"/>
          <w:szCs w:val="24"/>
          <w:lang w:eastAsia="cs-CZ"/>
        </w:rPr>
        <w:t>Soupiska chovatelů</w:t>
      </w:r>
      <w:r>
        <w:rPr>
          <w:rFonts w:ascii="Tahoma" w:eastAsia="Times New Roman" w:hAnsi="Tahoma" w:cs="Tahoma"/>
          <w:sz w:val="18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18"/>
          <w:szCs w:val="24"/>
          <w:lang w:eastAsia="cs-CZ"/>
        </w:rPr>
        <w:tab/>
        <w:t>vyplňte včetně RČCH a počtu matek a celkového počtu matek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47"/>
        <w:gridCol w:w="3544"/>
        <w:gridCol w:w="1275"/>
        <w:gridCol w:w="851"/>
        <w:gridCol w:w="850"/>
      </w:tblGrid>
      <w:tr w:rsidR="007B507F" w14:paraId="4D5DEEFE" w14:textId="77777777" w:rsidTr="007B507F">
        <w:trPr>
          <w:trHeight w:val="454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E03BC7" w14:textId="2CAB6E07" w:rsidR="007B507F" w:rsidRDefault="007B507F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Celkový počet </w:t>
            </w:r>
            <w:r w:rsidR="00C267AD"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>poptávaných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  <w:t xml:space="preserve"> matek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337C" w14:textId="77777777" w:rsidR="007B507F" w:rsidRDefault="007B507F">
            <w:pPr>
              <w:rPr>
                <w:rFonts w:ascii="Tahoma" w:eastAsia="Times New Roman" w:hAnsi="Tahoma" w:cs="Tahoma"/>
                <w:b/>
                <w:bCs/>
                <w:sz w:val="18"/>
                <w:szCs w:val="20"/>
                <w:lang w:eastAsia="cs-CZ"/>
              </w:rPr>
            </w:pPr>
          </w:p>
        </w:tc>
      </w:tr>
      <w:tr w:rsidR="00131A71" w:rsidRPr="0076760C" w14:paraId="3C7540C4" w14:textId="77777777" w:rsidTr="008C6C48">
        <w:tblPrEx>
          <w:tblLook w:val="0420" w:firstRow="1" w:lastRow="0" w:firstColumn="0" w:lastColumn="0" w:noHBand="0" w:noVBand="1"/>
        </w:tblPrEx>
        <w:trPr>
          <w:trHeight w:val="454"/>
          <w:tblHeader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27A66309" w14:textId="77777777"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Jméno</w:t>
            </w:r>
          </w:p>
        </w:tc>
        <w:tc>
          <w:tcPr>
            <w:tcW w:w="4819" w:type="dxa"/>
            <w:gridSpan w:val="2"/>
            <w:shd w:val="clear" w:color="auto" w:fill="F2F2F2" w:themeFill="background1" w:themeFillShade="F2"/>
            <w:vAlign w:val="center"/>
          </w:tcPr>
          <w:p w14:paraId="3532252A" w14:textId="77777777"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Adresa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FC88E61" w14:textId="77777777" w:rsidR="00131A71" w:rsidRPr="0076760C" w:rsidRDefault="00131A71" w:rsidP="00C21CD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RČCH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C0AFC13" w14:textId="77777777" w:rsidR="00131A71" w:rsidRPr="0076760C" w:rsidRDefault="00131A71" w:rsidP="00436C15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76760C">
              <w:rPr>
                <w:rFonts w:ascii="Tahoma" w:hAnsi="Tahoma" w:cs="Tahoma"/>
                <w:b/>
                <w:sz w:val="18"/>
              </w:rPr>
              <w:t>Počet matek</w:t>
            </w:r>
          </w:p>
        </w:tc>
      </w:tr>
      <w:tr w:rsidR="00131A71" w:rsidRPr="00C21CD4" w14:paraId="75E7A160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79426D33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0464411B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15225ACA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201B0C7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2882C3EF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5226CCF8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359231EB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4491C675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777584A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4C10F136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3BA37261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0867C2D1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0FA97BA9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3F9AA8E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01397B13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4102868C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18F09236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6025E3ED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8A5F1C9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7B23DD6D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15332D38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675A825A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1647A734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5E63248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2D64C4CF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29F2A6AB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5CF0C290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1B65035A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D3E62E6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7E9574B0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0DDEF5F8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3D8EEA7C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EC66426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BFCDC20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67BD4881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46AA8590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16D2C872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F607CCE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3A0B7F0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146C32E3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6393604B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27E1F883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3077635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04EA711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11CD9ECB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15E8DDBF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218FB378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0E4B639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12F61F5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5C441BDA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18517A5C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08CFEBA3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B8F7DA2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AD36E88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131DC6DC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3BED6472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1D33329F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5029C2FF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D2A842E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15E20394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786299FE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79BAAEB0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09CC9B3D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96C2C09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0B4F2929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1AB001FC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6D48E361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0480158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5683F40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094BF0E9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76EAB221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24C08A96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099153DE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74B280B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6DBE2491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4165D5FD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7ACF1F5A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76F2B4BB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80C5FA5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631AAED9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328DB089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00BA33F1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02675290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0D6FFA8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255B8323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11B2B21F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0F680956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53AD2F4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CBBA2A5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1767F380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42C29E78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3F4649BF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0687EA4C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7342B25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4342409E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09F52CCD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1DC469E6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131F6397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63C52D3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682F82FD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5FB5D0AD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5D137089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4DD122FE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B384156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1ACDC908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01C122C5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695F8088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0FD2DE9E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7B30B86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131A71" w:rsidRPr="00C21CD4" w14:paraId="634E1DA4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63A5F7F8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7126CA8B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78353473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C2A06A8" w14:textId="77777777" w:rsidR="00131A71" w:rsidRPr="00C21CD4" w:rsidRDefault="00131A71" w:rsidP="00423F44">
            <w:pPr>
              <w:rPr>
                <w:rFonts w:ascii="Tahoma" w:hAnsi="Tahoma" w:cs="Tahoma"/>
              </w:rPr>
            </w:pPr>
          </w:p>
        </w:tc>
      </w:tr>
      <w:tr w:rsidR="00436C15" w:rsidRPr="00C21CD4" w14:paraId="1E53A676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46D408C6" w14:textId="77777777" w:rsidR="00436C15" w:rsidRPr="00C21CD4" w:rsidRDefault="00436C15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4F6178DC" w14:textId="77777777" w:rsidR="00436C15" w:rsidRPr="00C21CD4" w:rsidRDefault="00436C15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69665D19" w14:textId="77777777" w:rsidR="00436C15" w:rsidRPr="00C21CD4" w:rsidRDefault="00436C15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70E655F" w14:textId="77777777" w:rsidR="00436C15" w:rsidRPr="00C21CD4" w:rsidRDefault="00436C15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2920DF66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0A25B225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632FEE89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40DEE758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25DF22F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3BE344F2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6D271C3A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1072C48D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1DEB02DB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BD956C9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7BA07129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18D8CF48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5094CF0D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77D81404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784C5AE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093BDF9E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552220A3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194AF90A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6C40B6B8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9AE92A1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2E75969E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58FE5B8E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310B4867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18E56DE3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4B56878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10814437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701FE8C3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133177FB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6BD48477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2EAB07B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19E4768B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4A22AA2D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2EE76308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7DCEE5D8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05549BAA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3DD4756C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6CA4654C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79CEF44A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137EB971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F9CCF95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27D013EE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1AA99876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774AB3BE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07DE67CE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7A40ECF9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516DF72B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74995485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394C61F6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4256E6B8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1ADDFE35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745B72E4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02B00424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359B928D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C51EAEA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5DADEC9F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1E9D4346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73537A94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64927361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61613491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92A80D4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1D775E49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122A8A62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050B7CB0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4BB306D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C3D79D3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59E1CCA5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0768C6B4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599B92FF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406335E6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39179CA9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4EA63945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4674BA32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0717EB5B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3BACB7B5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6C1076B0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4EA89E27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59EFE54E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633CC7FC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2DD108E8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474F7782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  <w:tr w:rsidR="008C6C48" w:rsidRPr="00C21CD4" w14:paraId="60DCF327" w14:textId="77777777" w:rsidTr="008C6C48">
        <w:tblPrEx>
          <w:tblLook w:val="0420" w:firstRow="1" w:lastRow="0" w:firstColumn="0" w:lastColumn="0" w:noHBand="0" w:noVBand="1"/>
        </w:tblPrEx>
        <w:trPr>
          <w:trHeight w:val="454"/>
        </w:trPr>
        <w:tc>
          <w:tcPr>
            <w:tcW w:w="2547" w:type="dxa"/>
          </w:tcPr>
          <w:p w14:paraId="35C81589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4819" w:type="dxa"/>
            <w:gridSpan w:val="2"/>
          </w:tcPr>
          <w:p w14:paraId="57EEFAAA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06133A0E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  <w:tc>
          <w:tcPr>
            <w:tcW w:w="850" w:type="dxa"/>
          </w:tcPr>
          <w:p w14:paraId="2AA6ECF3" w14:textId="77777777" w:rsidR="008C6C48" w:rsidRPr="00C21CD4" w:rsidRDefault="008C6C48" w:rsidP="00423F44">
            <w:pPr>
              <w:rPr>
                <w:rFonts w:ascii="Tahoma" w:hAnsi="Tahoma" w:cs="Tahoma"/>
              </w:rPr>
            </w:pPr>
          </w:p>
        </w:tc>
      </w:tr>
    </w:tbl>
    <w:p w14:paraId="176906F2" w14:textId="77777777" w:rsidR="00C21CD4" w:rsidRPr="00C21CD4" w:rsidRDefault="00C21CD4" w:rsidP="0076760C">
      <w:pPr>
        <w:rPr>
          <w:rFonts w:ascii="Tahoma" w:hAnsi="Tahoma" w:cs="Tahoma"/>
        </w:rPr>
      </w:pPr>
    </w:p>
    <w:sectPr w:rsidR="00C21CD4" w:rsidRPr="00C21C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FAFF" w14:textId="77777777" w:rsidR="004F1BD1" w:rsidRDefault="004F1BD1" w:rsidP="00623C5E">
      <w:pPr>
        <w:spacing w:after="0" w:line="240" w:lineRule="auto"/>
      </w:pPr>
      <w:r>
        <w:separator/>
      </w:r>
    </w:p>
  </w:endnote>
  <w:endnote w:type="continuationSeparator" w:id="0">
    <w:p w14:paraId="2AFF1B5A" w14:textId="77777777" w:rsidR="004F1BD1" w:rsidRDefault="004F1BD1" w:rsidP="0062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 Light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4306" w14:textId="0746CDCF" w:rsidR="008C6C48" w:rsidRDefault="008C6C48">
    <w:pPr>
      <w:pStyle w:val="Zpat"/>
      <w:jc w:val="center"/>
    </w:pPr>
    <w:r>
      <w:t xml:space="preserve">Strana </w:t>
    </w:r>
    <w:sdt>
      <w:sdtPr>
        <w:id w:val="-1082447994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27B7B">
          <w:rPr>
            <w:noProof/>
          </w:rPr>
          <w:t>2</w:t>
        </w:r>
        <w:r>
          <w:fldChar w:fldCharType="end"/>
        </w:r>
        <w:r>
          <w:t>/</w:t>
        </w:r>
        <w:r w:rsidR="00B06767">
          <w:rPr>
            <w:noProof/>
          </w:rPr>
          <w:fldChar w:fldCharType="begin"/>
        </w:r>
        <w:r w:rsidR="00B06767">
          <w:rPr>
            <w:noProof/>
          </w:rPr>
          <w:instrText xml:space="preserve"> SECTIONPAGES   \* MERGEFORMAT </w:instrText>
        </w:r>
        <w:r w:rsidR="00B06767">
          <w:rPr>
            <w:noProof/>
          </w:rPr>
          <w:fldChar w:fldCharType="separate"/>
        </w:r>
        <w:r w:rsidR="00C267AD">
          <w:rPr>
            <w:noProof/>
          </w:rPr>
          <w:t>2</w:t>
        </w:r>
        <w:r w:rsidR="00B06767">
          <w:rPr>
            <w:noProof/>
          </w:rPr>
          <w:fldChar w:fldCharType="end"/>
        </w:r>
      </w:sdtContent>
    </w:sdt>
  </w:p>
  <w:p w14:paraId="0521FBAC" w14:textId="77777777" w:rsidR="008C6C48" w:rsidRDefault="008C6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D6B0F" w14:textId="77777777" w:rsidR="004F1BD1" w:rsidRDefault="004F1BD1" w:rsidP="00623C5E">
      <w:pPr>
        <w:spacing w:after="0" w:line="240" w:lineRule="auto"/>
      </w:pPr>
      <w:r>
        <w:separator/>
      </w:r>
    </w:p>
  </w:footnote>
  <w:footnote w:type="continuationSeparator" w:id="0">
    <w:p w14:paraId="0041B3F1" w14:textId="77777777" w:rsidR="004F1BD1" w:rsidRDefault="004F1BD1" w:rsidP="0062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14F8" w14:textId="77777777" w:rsidR="00623C5E" w:rsidRPr="00623C5E" w:rsidRDefault="00623C5E" w:rsidP="00795D57">
    <w:pPr>
      <w:spacing w:line="240" w:lineRule="auto"/>
      <w:rPr>
        <w:rFonts w:cs="Poppins Light"/>
      </w:rPr>
    </w:pPr>
    <w:r>
      <w:rPr>
        <w:rFonts w:eastAsia="Times New Roman" w:cs="Poppins Light"/>
        <w:noProof/>
        <w:sz w:val="16"/>
        <w:szCs w:val="16"/>
        <w:lang w:eastAsia="cs-CZ"/>
      </w:rPr>
      <w:drawing>
        <wp:anchor distT="0" distB="0" distL="114300" distR="114300" simplePos="0" relativeHeight="251658240" behindDoc="0" locked="0" layoutInCell="1" allowOverlap="1" wp14:anchorId="13243CB1" wp14:editId="70390B18">
          <wp:simplePos x="0" y="0"/>
          <wp:positionH relativeFrom="column">
            <wp:posOffset>-1905</wp:posOffset>
          </wp:positionH>
          <wp:positionV relativeFrom="paragraph">
            <wp:posOffset>-26730</wp:posOffset>
          </wp:positionV>
          <wp:extent cx="560705" cy="500380"/>
          <wp:effectExtent l="0" t="0" r="0" b="0"/>
          <wp:wrapSquare wrapText="bothSides"/>
          <wp:docPr id="1" name="Obrázek 1" descr="C:\Users\DPokorny\AppData\Local\Microsoft\Windows\INetCache\Content.Word\Beedol_ikona_cerna_st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Pokorny\AppData\Local\Microsoft\Windows\INetCache\Content.Word\Beedol_ikona_cerna_stan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Poppins Light"/>
      </w:rPr>
      <w:t>Výzkumný ústav včelařský, s.r.o.</w:t>
    </w:r>
    <w:r>
      <w:rPr>
        <w:rFonts w:cs="Poppins Light"/>
      </w:rPr>
      <w:br/>
    </w:r>
    <w:r w:rsidR="00795D57">
      <w:rPr>
        <w:rFonts w:cs="Poppins Light"/>
      </w:rPr>
      <w:t xml:space="preserve">Pokusný včelín </w:t>
    </w:r>
    <w:proofErr w:type="spellStart"/>
    <w:r w:rsidR="00795D57">
      <w:rPr>
        <w:rFonts w:cs="Poppins Light"/>
      </w:rPr>
      <w:t>Kývalka</w:t>
    </w:r>
    <w:proofErr w:type="spellEnd"/>
    <w:r w:rsidR="00795D57">
      <w:rPr>
        <w:rFonts w:cs="Poppins Light"/>
      </w:rPr>
      <w:t xml:space="preserve">, </w:t>
    </w:r>
    <w:r w:rsidR="00795D57" w:rsidRPr="00795D57">
      <w:rPr>
        <w:rFonts w:cs="Poppins Light"/>
      </w:rPr>
      <w:t>665 01 Rosice u Brna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F44"/>
    <w:rsid w:val="00127B7B"/>
    <w:rsid w:val="00131A71"/>
    <w:rsid w:val="00171056"/>
    <w:rsid w:val="00177BF4"/>
    <w:rsid w:val="00236618"/>
    <w:rsid w:val="0025700B"/>
    <w:rsid w:val="002F1849"/>
    <w:rsid w:val="0037242A"/>
    <w:rsid w:val="00423F44"/>
    <w:rsid w:val="00436C15"/>
    <w:rsid w:val="00460BEE"/>
    <w:rsid w:val="004F1BD1"/>
    <w:rsid w:val="005630EA"/>
    <w:rsid w:val="00623C5E"/>
    <w:rsid w:val="007254D2"/>
    <w:rsid w:val="0076760C"/>
    <w:rsid w:val="00795D57"/>
    <w:rsid w:val="007B507F"/>
    <w:rsid w:val="00836C10"/>
    <w:rsid w:val="008C6C48"/>
    <w:rsid w:val="00AD3E21"/>
    <w:rsid w:val="00B06767"/>
    <w:rsid w:val="00C21CD4"/>
    <w:rsid w:val="00C2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5F6E"/>
  <w15:chartTrackingRefBased/>
  <w15:docId w15:val="{7A67F366-C26A-40F4-94DF-286411CC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3C5E"/>
    <w:rPr>
      <w:rFonts w:ascii="Poppins Light" w:hAnsi="Poppins Light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23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3C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F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423F44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423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23C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2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3C5E"/>
    <w:rPr>
      <w:rFonts w:ascii="Poppins Light" w:hAnsi="Poppins Light"/>
      <w:sz w:val="20"/>
    </w:rPr>
  </w:style>
  <w:style w:type="paragraph" w:styleId="Zpat">
    <w:name w:val="footer"/>
    <w:basedOn w:val="Normln"/>
    <w:link w:val="ZpatChar"/>
    <w:uiPriority w:val="99"/>
    <w:unhideWhenUsed/>
    <w:rsid w:val="00623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3C5E"/>
    <w:rPr>
      <w:rFonts w:ascii="Poppins Light" w:hAnsi="Poppins Ligh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eedol.cz/kyvalk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valka@beedol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DPokorny</dc:creator>
  <cp:keywords/>
  <dc:description/>
  <cp:lastModifiedBy>Martin Barth</cp:lastModifiedBy>
  <cp:revision>2</cp:revision>
  <cp:lastPrinted>2023-03-21T07:21:00Z</cp:lastPrinted>
  <dcterms:created xsi:type="dcterms:W3CDTF">2023-03-24T14:28:00Z</dcterms:created>
  <dcterms:modified xsi:type="dcterms:W3CDTF">2023-03-24T14:28:00Z</dcterms:modified>
</cp:coreProperties>
</file>